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19100B">
        <w:rPr>
          <w:rFonts w:ascii="Cambria" w:hAnsi="Cambria"/>
          <w:b/>
          <w:color w:val="000000"/>
          <w:sz w:val="20"/>
          <w:szCs w:val="20"/>
        </w:rPr>
        <w:t>1.</w:t>
      </w:r>
      <w:r w:rsidR="00533CE3">
        <w:rPr>
          <w:rFonts w:ascii="Cambria" w:hAnsi="Cambria"/>
          <w:b/>
          <w:color w:val="000000"/>
          <w:sz w:val="20"/>
          <w:szCs w:val="20"/>
        </w:rPr>
        <w:t>11</w:t>
      </w:r>
      <w:r w:rsidR="0019100B">
        <w:rPr>
          <w:rFonts w:ascii="Cambria" w:hAnsi="Cambria"/>
          <w:b/>
          <w:color w:val="000000"/>
          <w:sz w:val="20"/>
          <w:szCs w:val="20"/>
        </w:rPr>
        <w:t>.2025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533CE3" w:rsidRPr="00533CE3">
        <w:rPr>
          <w:rFonts w:ascii="Cambria" w:hAnsi="Cambria"/>
          <w:b/>
          <w:bCs/>
          <w:sz w:val="20"/>
          <w:szCs w:val="20"/>
        </w:rPr>
        <w:t xml:space="preserve">„Przebudowa drogi wewnętrznej w miejscowości Międzylesie” </w:t>
      </w:r>
      <w:bookmarkStart w:id="0" w:name="_GoBack"/>
      <w:bookmarkEnd w:id="0"/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B47" w:rsidRDefault="002F7B47" w:rsidP="008F6494">
      <w:r>
        <w:separator/>
      </w:r>
    </w:p>
  </w:endnote>
  <w:endnote w:type="continuationSeparator" w:id="0">
    <w:p w:rsidR="002F7B47" w:rsidRDefault="002F7B47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B47" w:rsidRDefault="002F7B47" w:rsidP="008F6494">
      <w:r>
        <w:separator/>
      </w:r>
    </w:p>
  </w:footnote>
  <w:footnote w:type="continuationSeparator" w:id="0">
    <w:p w:rsidR="002F7B47" w:rsidRDefault="002F7B47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083573"/>
    <w:rsid w:val="000F0BD3"/>
    <w:rsid w:val="00100A1A"/>
    <w:rsid w:val="0019100B"/>
    <w:rsid w:val="002B2F52"/>
    <w:rsid w:val="002F3ED7"/>
    <w:rsid w:val="002F7B47"/>
    <w:rsid w:val="003642EA"/>
    <w:rsid w:val="00413D2B"/>
    <w:rsid w:val="004E5B7C"/>
    <w:rsid w:val="00501430"/>
    <w:rsid w:val="00527C91"/>
    <w:rsid w:val="00533CE3"/>
    <w:rsid w:val="005E5D5B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6349F"/>
    <w:rsid w:val="00BD5648"/>
    <w:rsid w:val="00C03245"/>
    <w:rsid w:val="00E501E5"/>
    <w:rsid w:val="00E84884"/>
    <w:rsid w:val="00EE69FC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E33C-5743-463F-B065-CDC0C24D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</cp:revision>
  <cp:lastPrinted>2021-11-17T09:17:00Z</cp:lastPrinted>
  <dcterms:created xsi:type="dcterms:W3CDTF">2023-02-24T09:48:00Z</dcterms:created>
  <dcterms:modified xsi:type="dcterms:W3CDTF">2025-10-20T08:28:00Z</dcterms:modified>
</cp:coreProperties>
</file>